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Nothing changes instantaneously: in a gradually heating bathtub you’d be boiled to death before you knew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